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224"/>
        <w:gridCol w:w="106"/>
        <w:gridCol w:w="5148"/>
        <w:gridCol w:w="4590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9AE08" wp14:editId="054628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36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  <w:r w:rsidR="00BA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2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25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590" w:type="dxa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Hồ Thị Tuyến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82974" w:rsidRPr="005E2019" w:rsidRDefault="00D8297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Dự giờ chào cờ đầu tuần. </w:t>
            </w:r>
          </w:p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Hoàn thiện báo cáo trường tiên tiến cấp Quận và TTXS cấp Thành Phố</w:t>
            </w:r>
          </w:p>
          <w:p w:rsidR="00D82974" w:rsidRDefault="00D82974" w:rsidP="002A50F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Rà soát Nộp SKKN A cấp Quận.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8h Dự giờ chào cờ đầu tuần. </w:t>
            </w:r>
          </w:p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Hoàn thiện Hồ sơ xét duyệt danh hiệu CSTĐ cấp cơ sở.</w:t>
            </w:r>
          </w:p>
          <w:p w:rsidR="00D82974" w:rsidRDefault="00D82974" w:rsidP="002A50F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Rà soát Nộp SKKN A cấp Quận.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24" w:type="dxa"/>
          </w:tcPr>
          <w:p w:rsidR="00D82974" w:rsidRPr="00EC7BF4" w:rsidRDefault="00D82974" w:rsidP="002A50F9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- Hoàn thiện hồ sơ cá nhân cho CSTĐ cấp cơ sở</w:t>
            </w:r>
          </w:p>
        </w:tc>
        <w:tc>
          <w:tcPr>
            <w:tcW w:w="5254" w:type="dxa"/>
            <w:gridSpan w:val="2"/>
          </w:tcPr>
          <w:p w:rsidR="00D82974" w:rsidRPr="00386688" w:rsidRDefault="00D82974" w:rsidP="002A50F9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386688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Hoàn thiện hồ sơ sổ sách Công đoàn chuẩn bị kiểm tra</w:t>
            </w:r>
          </w:p>
        </w:tc>
        <w:tc>
          <w:tcPr>
            <w:tcW w:w="4590" w:type="dxa"/>
          </w:tcPr>
          <w:p w:rsidR="00D82974" w:rsidRPr="001E5D64" w:rsidRDefault="00D82974" w:rsidP="002A50F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Giám sát hoạt động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Kiểm tra công đoàn công nhận danh hiệu thi đua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Kiểm tra công đoàn công nhận danh hiệu thi đua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kiểm tra công đoàn cuối năm tại MN Gia Thụy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Nộp Hồ sơ thi đua cấp Quận, cấp Thành phố và CSTĐ cho Phòng nội vụ, GD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Đánh giá giáo viên tháng 5</w:t>
            </w:r>
          </w:p>
        </w:tc>
        <w:tc>
          <w:tcPr>
            <w:tcW w:w="4590" w:type="dxa"/>
          </w:tcPr>
          <w:p w:rsidR="00D82974" w:rsidRPr="004E5A16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hoạt động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Tổng hợp</w:t>
            </w:r>
            <w:r>
              <w:rPr>
                <w:rFonts w:ascii="Times New Roman" w:hAnsi="Times New Roman"/>
                <w:color w:val="000000"/>
              </w:rPr>
              <w:t xml:space="preserve"> đánh giá chuẩn Hiệu trưởng, hiệu phó, chuẩn nghề nghiệp GV theo quy định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Tổng hợp</w:t>
            </w:r>
            <w:r>
              <w:rPr>
                <w:rFonts w:ascii="Times New Roman" w:hAnsi="Times New Roman"/>
                <w:color w:val="000000"/>
              </w:rPr>
              <w:t xml:space="preserve"> đánh giá chuẩn Hiệu trưởng, hiệu phó, chuẩn nghề nghiệp GV theo quy định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Phân công nhiệm vụ cho các thành viên trong nhà trường chuẩn bị cho Tổng kết, Liên hoan 1/6 và tổ chức cho trẻ ăn tự chọn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chương trình văn nghệ chuẩn bị tổng kết năm học</w:t>
            </w:r>
          </w:p>
        </w:tc>
        <w:tc>
          <w:tcPr>
            <w:tcW w:w="4590" w:type="dxa"/>
          </w:tcPr>
          <w:p w:rsidR="00D82974" w:rsidRPr="001E5D64" w:rsidRDefault="00D82974" w:rsidP="002A50F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Giám sát hoạt động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18/5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D82974" w:rsidRPr="00573AAB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- 8g: Đi kiểm tra công đoàn cụm I theo lịch của CĐ ngành tại MN Gia Thượng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Giao nhận thực phẩm.</w:t>
            </w:r>
          </w:p>
          <w:p w:rsidR="00D82974" w:rsidRPr="00386688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 w:rsidRPr="00386688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Xây dựng chương trình tổng kết năm học 2016 – 2017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Rà soát Hồ sơ, báo cáo nộp cho Phòng </w:t>
            </w:r>
            <w:proofErr w:type="gramStart"/>
            <w:r>
              <w:rPr>
                <w:rFonts w:ascii="Times New Roman" w:hAnsi="Times New Roman"/>
                <w:color w:val="000000"/>
              </w:rPr>
              <w:t>GD(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đánh giá chuẩn HT,HP,GV...) 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Lập danh sách khen thưởng tổng kết năm học </w:t>
            </w:r>
          </w:p>
        </w:tc>
        <w:tc>
          <w:tcPr>
            <w:tcW w:w="4590" w:type="dxa"/>
          </w:tcPr>
          <w:p w:rsidR="00D82974" w:rsidRPr="004E5A16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hoạt động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19/5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</w:tcPr>
          <w:p w:rsidR="00D82974" w:rsidRDefault="00D82974" w:rsidP="002A50F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giờ thể dục sáng và đón trẻ các lớp.</w:t>
            </w:r>
          </w:p>
          <w:p w:rsidR="00D82974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Chuẩn bị cho kiểm tra danh hiệu thi đua</w:t>
            </w:r>
          </w:p>
        </w:tc>
        <w:tc>
          <w:tcPr>
            <w:tcW w:w="5254" w:type="dxa"/>
            <w:gridSpan w:val="2"/>
          </w:tcPr>
          <w:p w:rsidR="00D82974" w:rsidRPr="00386688" w:rsidRDefault="00D82974" w:rsidP="002A50F9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 w:rsidRPr="00386688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Duyệt nội dung ôn tập Hè 2017 các khối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</w:t>
            </w:r>
          </w:p>
          <w:p w:rsidR="00D82974" w:rsidRDefault="00D82974" w:rsidP="002A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dây chuyền làm việc tổ nuôi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Duyệt chứng từ</w:t>
            </w:r>
          </w:p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XD lịch công tác tuần. Họp giao ban BGH,</w:t>
            </w:r>
          </w:p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công tác tổng vệ sinh toàn trường cuối tuần</w:t>
            </w:r>
          </w:p>
        </w:tc>
        <w:tc>
          <w:tcPr>
            <w:tcW w:w="5254" w:type="dxa"/>
            <w:gridSpan w:val="2"/>
          </w:tcPr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XD lịch công tác tuần. Họp giao ban BGH,</w:t>
            </w:r>
          </w:p>
          <w:p w:rsidR="00D82974" w:rsidRDefault="00D82974" w:rsidP="002A50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công tác tổng vệ sinh toàn trườn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g cuối tuần</w:t>
            </w:r>
          </w:p>
        </w:tc>
        <w:tc>
          <w:tcPr>
            <w:tcW w:w="4590" w:type="dxa"/>
          </w:tcPr>
          <w:p w:rsidR="00D82974" w:rsidRDefault="00D82974" w:rsidP="002A50F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Giám sát hoạt động tổ nuôi. KT công tác vệ sinh cuối tuần</w:t>
            </w:r>
          </w:p>
          <w:p w:rsidR="002A50F9" w:rsidRPr="001E5D64" w:rsidRDefault="002A50F9" w:rsidP="002A50F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Họp giao </w:t>
            </w:r>
            <w:r>
              <w:rPr>
                <w:rFonts w:ascii="Times New Roman" w:hAnsi="Times New Roman"/>
                <w:color w:val="000000"/>
              </w:rPr>
              <w:t>ban BGH</w:t>
            </w:r>
          </w:p>
        </w:tc>
      </w:tr>
      <w:tr w:rsidR="00D82974" w:rsidRPr="005E2019" w:rsidTr="002A5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20/5</w:t>
            </w:r>
          </w:p>
        </w:tc>
        <w:tc>
          <w:tcPr>
            <w:tcW w:w="714" w:type="dxa"/>
            <w:vAlign w:val="center"/>
          </w:tcPr>
          <w:p w:rsidR="00D82974" w:rsidRPr="005E2019" w:rsidRDefault="00D8297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Merge w:val="restart"/>
          </w:tcPr>
          <w:p w:rsidR="00D82974" w:rsidRDefault="00D82974" w:rsidP="002A50F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  <w:p w:rsidR="00D82974" w:rsidRDefault="00D82974" w:rsidP="002A50F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gridSpan w:val="2"/>
            <w:vMerge w:val="restart"/>
          </w:tcPr>
          <w:p w:rsidR="00D82974" w:rsidRPr="002A50F9" w:rsidRDefault="002A50F9" w:rsidP="002A50F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82974" w:rsidRPr="002A50F9">
              <w:rPr>
                <w:rFonts w:ascii="Times New Roman" w:hAnsi="Times New Roman"/>
                <w:color w:val="000000"/>
              </w:rPr>
              <w:t>Trực văn phòng</w:t>
            </w:r>
          </w:p>
          <w:p w:rsidR="00D82974" w:rsidRDefault="00D82974" w:rsidP="002A50F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0" w:type="dxa"/>
            <w:vMerge w:val="restart"/>
          </w:tcPr>
          <w:p w:rsidR="00D82974" w:rsidRPr="002A50F9" w:rsidRDefault="002A50F9" w:rsidP="002A50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A50F9">
              <w:rPr>
                <w:rFonts w:ascii="Times New Roman" w:hAnsi="Times New Roman"/>
              </w:rPr>
              <w:t>Nghỉ</w:t>
            </w:r>
          </w:p>
        </w:tc>
      </w:tr>
      <w:tr w:rsidR="00282B38" w:rsidRPr="005E2019" w:rsidTr="002B06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282B38" w:rsidRPr="005E2019" w:rsidRDefault="00282B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282B38" w:rsidRPr="005E2019" w:rsidRDefault="00282B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Merge/>
            <w:vAlign w:val="center"/>
          </w:tcPr>
          <w:p w:rsidR="00282B38" w:rsidRPr="005E2019" w:rsidRDefault="00282B3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gridSpan w:val="2"/>
            <w:vMerge/>
            <w:vAlign w:val="center"/>
          </w:tcPr>
          <w:p w:rsidR="00282B38" w:rsidRPr="005E2019" w:rsidRDefault="00282B3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vMerge/>
          </w:tcPr>
          <w:p w:rsidR="00282B38" w:rsidRPr="005E2019" w:rsidRDefault="00282B3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282B38"/>
    <w:rsid w:val="002A50F9"/>
    <w:rsid w:val="002B06EE"/>
    <w:rsid w:val="00326B56"/>
    <w:rsid w:val="0036253C"/>
    <w:rsid w:val="004669D8"/>
    <w:rsid w:val="00540395"/>
    <w:rsid w:val="0057048D"/>
    <w:rsid w:val="005937AB"/>
    <w:rsid w:val="005D16D4"/>
    <w:rsid w:val="005E2019"/>
    <w:rsid w:val="0063447E"/>
    <w:rsid w:val="00682FD6"/>
    <w:rsid w:val="006F4A3A"/>
    <w:rsid w:val="008A4F03"/>
    <w:rsid w:val="008D2983"/>
    <w:rsid w:val="009332C3"/>
    <w:rsid w:val="00943482"/>
    <w:rsid w:val="009A7D80"/>
    <w:rsid w:val="00A81245"/>
    <w:rsid w:val="00AC4A48"/>
    <w:rsid w:val="00B42D4A"/>
    <w:rsid w:val="00BA5D89"/>
    <w:rsid w:val="00C53CE4"/>
    <w:rsid w:val="00D82974"/>
    <w:rsid w:val="00D8517B"/>
    <w:rsid w:val="00DC356B"/>
    <w:rsid w:val="00DC5EA9"/>
    <w:rsid w:val="00DD3030"/>
    <w:rsid w:val="00FB623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MNPD_HT</cp:lastModifiedBy>
  <cp:revision>36</cp:revision>
  <dcterms:created xsi:type="dcterms:W3CDTF">2017-04-10T01:12:00Z</dcterms:created>
  <dcterms:modified xsi:type="dcterms:W3CDTF">2017-05-15T01:03:00Z</dcterms:modified>
</cp:coreProperties>
</file>